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60" w:rsidRPr="00633860" w:rsidRDefault="00633860" w:rsidP="00633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86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33860" w:rsidRPr="00633860" w:rsidRDefault="00633860" w:rsidP="00633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860">
        <w:rPr>
          <w:rFonts w:ascii="Times New Roman" w:hAnsi="Times New Roman" w:cs="Times New Roman"/>
          <w:sz w:val="24"/>
          <w:szCs w:val="24"/>
        </w:rPr>
        <w:t>“Детский сад комбинированного вида “Ягодка”</w:t>
      </w:r>
    </w:p>
    <w:p w:rsidR="00633860" w:rsidRPr="00633860" w:rsidRDefault="00633860" w:rsidP="00633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860">
        <w:rPr>
          <w:rFonts w:ascii="Times New Roman" w:hAnsi="Times New Roman" w:cs="Times New Roman"/>
          <w:sz w:val="24"/>
          <w:szCs w:val="24"/>
        </w:rPr>
        <w:t>с. Александровское”</w:t>
      </w:r>
    </w:p>
    <w:p w:rsidR="00633860" w:rsidRPr="00BC09C2" w:rsidRDefault="00633860" w:rsidP="006338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3860" w:rsidRDefault="00633860" w:rsidP="00633860">
      <w:pPr>
        <w:tabs>
          <w:tab w:val="left" w:pos="52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33860" w:rsidRDefault="00633860" w:rsidP="006338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33860" w:rsidRDefault="00633860" w:rsidP="006338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33860" w:rsidRDefault="00633860" w:rsidP="006338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33860" w:rsidRDefault="00633860" w:rsidP="006338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33860" w:rsidRDefault="00633860" w:rsidP="006338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33860" w:rsidRDefault="00633860" w:rsidP="006338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33860" w:rsidRDefault="00633860" w:rsidP="00633860">
      <w:pPr>
        <w:rPr>
          <w:rFonts w:ascii="Times New Roman" w:hAnsi="Times New Roman" w:cs="Times New Roman"/>
          <w:sz w:val="20"/>
          <w:szCs w:val="20"/>
        </w:rPr>
      </w:pPr>
    </w:p>
    <w:p w:rsidR="00633860" w:rsidRDefault="00633860" w:rsidP="006338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16D9" w:rsidRDefault="00D616D9" w:rsidP="00D616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633860" w:rsidRPr="00633860" w:rsidRDefault="00D616D9" w:rsidP="00D616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кружковой деятельности</w:t>
      </w:r>
      <w:r w:rsidR="00633860" w:rsidRPr="006338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3860" w:rsidRPr="00633860" w:rsidRDefault="00D616D9" w:rsidP="00D616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“В гостях у гномов</w:t>
      </w:r>
      <w:r w:rsidR="00633860" w:rsidRPr="00633860">
        <w:rPr>
          <w:rFonts w:ascii="Times New Roman" w:hAnsi="Times New Roman" w:cs="Times New Roman"/>
          <w:sz w:val="32"/>
          <w:szCs w:val="32"/>
        </w:rPr>
        <w:t>”,</w:t>
      </w:r>
    </w:p>
    <w:p w:rsidR="00633860" w:rsidRPr="00633860" w:rsidRDefault="00D616D9" w:rsidP="00D616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</w:t>
      </w:r>
      <w:r w:rsidR="00633860" w:rsidRPr="00633860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тор</w:t>
      </w:r>
      <w:r w:rsidR="00633860" w:rsidRPr="00633860">
        <w:rPr>
          <w:rFonts w:ascii="Times New Roman" w:hAnsi="Times New Roman" w:cs="Times New Roman"/>
          <w:sz w:val="32"/>
          <w:szCs w:val="32"/>
        </w:rPr>
        <w:t>ой младшей группе</w:t>
      </w:r>
    </w:p>
    <w:p w:rsidR="00633860" w:rsidRDefault="00633860" w:rsidP="00D616D9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633860" w:rsidRDefault="00633860" w:rsidP="00633860">
      <w:pPr>
        <w:rPr>
          <w:rFonts w:ascii="Times New Roman" w:hAnsi="Times New Roman" w:cs="Times New Roman"/>
          <w:sz w:val="56"/>
          <w:szCs w:val="56"/>
        </w:rPr>
      </w:pPr>
    </w:p>
    <w:p w:rsidR="00633860" w:rsidRDefault="00633860" w:rsidP="006338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860" w:rsidRDefault="00633860" w:rsidP="00D616D9">
      <w:pPr>
        <w:rPr>
          <w:rFonts w:ascii="Times New Roman" w:hAnsi="Times New Roman" w:cs="Times New Roman"/>
          <w:sz w:val="28"/>
          <w:szCs w:val="28"/>
        </w:rPr>
      </w:pPr>
    </w:p>
    <w:p w:rsidR="00D616D9" w:rsidRDefault="00D616D9" w:rsidP="00D616D9">
      <w:pPr>
        <w:rPr>
          <w:rFonts w:ascii="Times New Roman" w:hAnsi="Times New Roman" w:cs="Times New Roman"/>
          <w:sz w:val="28"/>
          <w:szCs w:val="28"/>
        </w:rPr>
      </w:pPr>
    </w:p>
    <w:p w:rsidR="00D616D9" w:rsidRDefault="00D616D9" w:rsidP="00D616D9">
      <w:pPr>
        <w:rPr>
          <w:rFonts w:ascii="Times New Roman" w:hAnsi="Times New Roman" w:cs="Times New Roman"/>
          <w:sz w:val="28"/>
          <w:szCs w:val="28"/>
        </w:rPr>
      </w:pPr>
    </w:p>
    <w:p w:rsidR="00633860" w:rsidRPr="00633860" w:rsidRDefault="00633860" w:rsidP="00633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860">
        <w:rPr>
          <w:rFonts w:ascii="Times New Roman" w:hAnsi="Times New Roman" w:cs="Times New Roman"/>
          <w:sz w:val="24"/>
          <w:szCs w:val="24"/>
        </w:rPr>
        <w:t>Шмидт Татьяна Владимировна</w:t>
      </w:r>
    </w:p>
    <w:p w:rsidR="00633860" w:rsidRPr="00633860" w:rsidRDefault="00633860" w:rsidP="00633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860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D616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3860"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633860" w:rsidRPr="00633860" w:rsidRDefault="00633860" w:rsidP="00633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860" w:rsidRDefault="00633860" w:rsidP="00633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860" w:rsidRDefault="00633860" w:rsidP="00633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860" w:rsidRDefault="00633860" w:rsidP="00633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860" w:rsidRDefault="00633860" w:rsidP="00633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860" w:rsidRDefault="00633860" w:rsidP="00633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860" w:rsidRPr="00633860" w:rsidRDefault="00633860" w:rsidP="00633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860" w:rsidRDefault="00633860" w:rsidP="00633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860">
        <w:rPr>
          <w:rFonts w:ascii="Times New Roman" w:hAnsi="Times New Roman" w:cs="Times New Roman"/>
          <w:sz w:val="24"/>
          <w:szCs w:val="24"/>
        </w:rPr>
        <w:t>с. Александровское.</w:t>
      </w:r>
    </w:p>
    <w:p w:rsidR="00470F90" w:rsidRPr="00633860" w:rsidRDefault="00470F90" w:rsidP="00470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09.04.2014</w:t>
      </w:r>
      <w:r w:rsidRPr="00633860">
        <w:rPr>
          <w:rFonts w:ascii="Times New Roman" w:hAnsi="Times New Roman" w:cs="Times New Roman"/>
          <w:sz w:val="24"/>
          <w:szCs w:val="24"/>
        </w:rPr>
        <w:t>.</w:t>
      </w:r>
    </w:p>
    <w:p w:rsidR="00470F90" w:rsidRPr="00633860" w:rsidRDefault="00470F90" w:rsidP="00633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31C" w:rsidRPr="00463BFE" w:rsidRDefault="0046431C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b/>
          <w:sz w:val="24"/>
          <w:szCs w:val="24"/>
        </w:rPr>
        <w:t>Цели.</w:t>
      </w:r>
    </w:p>
    <w:p w:rsidR="0046431C" w:rsidRPr="00463BFE" w:rsidRDefault="0046431C" w:rsidP="00463BFE">
      <w:pPr>
        <w:pStyle w:val="a3"/>
        <w:numPr>
          <w:ilvl w:val="0"/>
          <w:numId w:val="1"/>
        </w:numPr>
      </w:pPr>
      <w:r w:rsidRPr="00463BFE">
        <w:t>Закреплять различать предметы по цвету с помощью операции сравнения однородных и разных по цвету предметов</w:t>
      </w:r>
      <w:r w:rsidR="0005577A">
        <w:t>.</w:t>
      </w:r>
    </w:p>
    <w:p w:rsidR="0046431C" w:rsidRPr="00463BFE" w:rsidRDefault="0046431C" w:rsidP="00463BFE">
      <w:pPr>
        <w:pStyle w:val="a3"/>
        <w:numPr>
          <w:ilvl w:val="0"/>
          <w:numId w:val="1"/>
        </w:numPr>
      </w:pPr>
      <w:r w:rsidRPr="00463BFE">
        <w:t>Формировать представление об эстетических признаках объектов окружающего мира (основные цвета: красный, жёлтый, зелёный, синий</w:t>
      </w:r>
      <w:r w:rsidR="00463BFE">
        <w:t>, чёрный</w:t>
      </w:r>
      <w:r w:rsidRPr="00463BFE">
        <w:t>).</w:t>
      </w:r>
    </w:p>
    <w:p w:rsidR="0046431C" w:rsidRDefault="0046431C" w:rsidP="00463BFE">
      <w:pPr>
        <w:pStyle w:val="a3"/>
        <w:numPr>
          <w:ilvl w:val="0"/>
          <w:numId w:val="1"/>
        </w:numPr>
      </w:pPr>
      <w:r w:rsidRPr="00463BFE">
        <w:t>Формировать представление о сенсорных эталонах цвета у детей.</w:t>
      </w:r>
    </w:p>
    <w:p w:rsidR="002C3215" w:rsidRPr="00463BFE" w:rsidRDefault="002C3215" w:rsidP="00463BFE">
      <w:pPr>
        <w:pStyle w:val="a3"/>
        <w:numPr>
          <w:ilvl w:val="0"/>
          <w:numId w:val="1"/>
        </w:numPr>
      </w:pPr>
      <w:r>
        <w:t>Воспитывать сострадание и желание помочь.</w:t>
      </w:r>
    </w:p>
    <w:p w:rsidR="0046431C" w:rsidRPr="00463BFE" w:rsidRDefault="0046431C" w:rsidP="00463BFE">
      <w:pPr>
        <w:pStyle w:val="a3"/>
      </w:pPr>
    </w:p>
    <w:p w:rsidR="00463BFE" w:rsidRPr="00463BFE" w:rsidRDefault="0046431C" w:rsidP="00463BF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463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BFE" w:rsidRPr="00463BFE" w:rsidRDefault="00463BFE" w:rsidP="00463BFE">
      <w:pPr>
        <w:pStyle w:val="a3"/>
        <w:numPr>
          <w:ilvl w:val="0"/>
          <w:numId w:val="2"/>
        </w:numPr>
      </w:pPr>
      <w:r w:rsidRPr="00463BFE">
        <w:t>Чёрная Клякса (по силуэту похожая на кота)</w:t>
      </w:r>
      <w:r w:rsidR="002C3215">
        <w:t>.</w:t>
      </w:r>
      <w:r w:rsidRPr="00463BFE">
        <w:t xml:space="preserve"> </w:t>
      </w:r>
    </w:p>
    <w:p w:rsidR="0046431C" w:rsidRPr="00463BFE" w:rsidRDefault="0046431C" w:rsidP="00463BFE">
      <w:pPr>
        <w:pStyle w:val="a3"/>
        <w:numPr>
          <w:ilvl w:val="0"/>
          <w:numId w:val="2"/>
        </w:numPr>
      </w:pPr>
      <w:r w:rsidRPr="00463BFE">
        <w:t>Гномы: Красный, Желтый, Зелёный, Синий.</w:t>
      </w:r>
    </w:p>
    <w:p w:rsidR="0046431C" w:rsidRDefault="00EB1BC2" w:rsidP="00463BFE">
      <w:pPr>
        <w:pStyle w:val="a3"/>
        <w:numPr>
          <w:ilvl w:val="0"/>
          <w:numId w:val="2"/>
        </w:numPr>
      </w:pPr>
      <w:r w:rsidRPr="00463BFE">
        <w:t>Домики, соответствующие цвету гномов.</w:t>
      </w:r>
    </w:p>
    <w:p w:rsidR="002C3215" w:rsidRPr="00463BFE" w:rsidRDefault="002C3215" w:rsidP="00463BFE">
      <w:pPr>
        <w:pStyle w:val="a3"/>
        <w:numPr>
          <w:ilvl w:val="0"/>
          <w:numId w:val="2"/>
        </w:numPr>
      </w:pPr>
      <w:r>
        <w:t>Силуэты одежды.</w:t>
      </w:r>
    </w:p>
    <w:p w:rsidR="00463BFE" w:rsidRDefault="00463BFE" w:rsidP="00463BFE">
      <w:pPr>
        <w:pStyle w:val="a3"/>
        <w:numPr>
          <w:ilvl w:val="0"/>
          <w:numId w:val="2"/>
        </w:numPr>
      </w:pPr>
      <w:r w:rsidRPr="00463BFE">
        <w:t>¼ ватмана с изображением тучки.</w:t>
      </w:r>
    </w:p>
    <w:p w:rsidR="0005577A" w:rsidRPr="00463BFE" w:rsidRDefault="0005577A" w:rsidP="00463BFE">
      <w:pPr>
        <w:pStyle w:val="a3"/>
        <w:numPr>
          <w:ilvl w:val="0"/>
          <w:numId w:val="2"/>
        </w:numPr>
      </w:pPr>
      <w:r>
        <w:t>Подставки под карандаши – ёжики, колпачки от фломастеров – грибочки.</w:t>
      </w:r>
    </w:p>
    <w:p w:rsidR="00EB1BC2" w:rsidRPr="00463BFE" w:rsidRDefault="00463BFE" w:rsidP="00463BFE">
      <w:pPr>
        <w:pStyle w:val="a3"/>
        <w:numPr>
          <w:ilvl w:val="0"/>
          <w:numId w:val="2"/>
        </w:numPr>
      </w:pPr>
      <w:r w:rsidRPr="00463BFE">
        <w:t>Гуашь, ватные палочки, влажные салфетки.</w:t>
      </w:r>
    </w:p>
    <w:p w:rsidR="00633860" w:rsidRPr="00463BFE" w:rsidRDefault="00633860" w:rsidP="00463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860" w:rsidRDefault="00463BFE" w:rsidP="00463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FE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463BFE" w:rsidRPr="00463BFE" w:rsidRDefault="00463BFE" w:rsidP="00463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29A" w:rsidRPr="00463BFE" w:rsidRDefault="002C3215" w:rsidP="002C321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5577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D629A" w:rsidRPr="0005577A">
        <w:rPr>
          <w:rFonts w:ascii="Times New Roman" w:hAnsi="Times New Roman" w:cs="Times New Roman"/>
          <w:b/>
          <w:sz w:val="24"/>
          <w:szCs w:val="24"/>
        </w:rPr>
        <w:t>Жили-были гномики</w:t>
      </w:r>
      <w:r w:rsidR="008D629A" w:rsidRPr="00463B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6116" w:rsidRPr="00463BFE" w:rsidRDefault="00463BFE" w:rsidP="002C321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D629A" w:rsidRPr="00463BFE">
        <w:rPr>
          <w:rFonts w:ascii="Times New Roman" w:hAnsi="Times New Roman" w:cs="Times New Roman"/>
          <w:sz w:val="24"/>
          <w:szCs w:val="24"/>
        </w:rPr>
        <w:t>ыли у них домики.</w:t>
      </w:r>
    </w:p>
    <w:p w:rsidR="008D629A" w:rsidRPr="00463BFE" w:rsidRDefault="008D629A" w:rsidP="002C321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 xml:space="preserve">Пошли гномики гулять, </w:t>
      </w:r>
    </w:p>
    <w:p w:rsidR="008D629A" w:rsidRPr="00463BFE" w:rsidRDefault="00463BFE" w:rsidP="002C321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Грибы, </w:t>
      </w:r>
      <w:r w:rsidR="008D629A" w:rsidRPr="00463BFE">
        <w:rPr>
          <w:rFonts w:ascii="Times New Roman" w:hAnsi="Times New Roman" w:cs="Times New Roman"/>
          <w:sz w:val="24"/>
          <w:szCs w:val="24"/>
        </w:rPr>
        <w:t>ягоды искать.</w:t>
      </w:r>
    </w:p>
    <w:p w:rsidR="004E0002" w:rsidRPr="00463BFE" w:rsidRDefault="004E0002" w:rsidP="002C321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Но Клякса чёрная пришла</w:t>
      </w:r>
    </w:p>
    <w:p w:rsidR="004E0002" w:rsidRDefault="004E0002" w:rsidP="002C321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Свои порядки навела.</w:t>
      </w:r>
    </w:p>
    <w:p w:rsidR="00463BFE" w:rsidRPr="00463BFE" w:rsidRDefault="00463BFE" w:rsidP="002C321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она тут натворила,</w:t>
      </w:r>
    </w:p>
    <w:p w:rsidR="004E0002" w:rsidRPr="00463BFE" w:rsidRDefault="0005577A" w:rsidP="002C321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вокруг</w:t>
      </w:r>
      <w:r w:rsidR="004E0002" w:rsidRPr="00463BFE">
        <w:rPr>
          <w:rFonts w:ascii="Times New Roman" w:hAnsi="Times New Roman" w:cs="Times New Roman"/>
          <w:sz w:val="24"/>
          <w:szCs w:val="24"/>
        </w:rPr>
        <w:t xml:space="preserve"> перевернул</w:t>
      </w:r>
      <w:r w:rsidR="00463BFE">
        <w:rPr>
          <w:rFonts w:ascii="Times New Roman" w:hAnsi="Times New Roman" w:cs="Times New Roman"/>
          <w:sz w:val="24"/>
          <w:szCs w:val="24"/>
        </w:rPr>
        <w:t>а.</w:t>
      </w:r>
    </w:p>
    <w:p w:rsidR="004E0002" w:rsidRPr="0005577A" w:rsidRDefault="004E0002" w:rsidP="002C321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5577A">
        <w:rPr>
          <w:rFonts w:ascii="Times New Roman" w:hAnsi="Times New Roman" w:cs="Times New Roman"/>
          <w:b/>
          <w:sz w:val="24"/>
          <w:szCs w:val="24"/>
        </w:rPr>
        <w:t>Гномам сможем мы помочь</w:t>
      </w:r>
    </w:p>
    <w:p w:rsidR="004E0002" w:rsidRPr="0005577A" w:rsidRDefault="004E0002" w:rsidP="002C321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5577A">
        <w:rPr>
          <w:rFonts w:ascii="Times New Roman" w:hAnsi="Times New Roman" w:cs="Times New Roman"/>
          <w:b/>
          <w:sz w:val="24"/>
          <w:szCs w:val="24"/>
        </w:rPr>
        <w:t>И прогоним кляксу прочь.</w:t>
      </w:r>
    </w:p>
    <w:p w:rsidR="00EB1BC2" w:rsidRPr="00463BFE" w:rsidRDefault="00EB1BC2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002" w:rsidRPr="00463BFE" w:rsidRDefault="002C3215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7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002" w:rsidRPr="00463BFE">
        <w:rPr>
          <w:rFonts w:ascii="Times New Roman" w:hAnsi="Times New Roman" w:cs="Times New Roman"/>
          <w:sz w:val="24"/>
          <w:szCs w:val="24"/>
        </w:rPr>
        <w:t xml:space="preserve">Вот нас встречает </w:t>
      </w:r>
      <w:r w:rsidR="004E0002" w:rsidRPr="0005577A">
        <w:rPr>
          <w:rFonts w:ascii="Times New Roman" w:hAnsi="Times New Roman" w:cs="Times New Roman"/>
          <w:b/>
          <w:sz w:val="24"/>
          <w:szCs w:val="24"/>
        </w:rPr>
        <w:t>первый гном</w:t>
      </w:r>
    </w:p>
    <w:p w:rsidR="004E0002" w:rsidRPr="00463BFE" w:rsidRDefault="00633860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С</w:t>
      </w:r>
      <w:r w:rsidR="004E0002" w:rsidRPr="00463BFE">
        <w:rPr>
          <w:rFonts w:ascii="Times New Roman" w:hAnsi="Times New Roman" w:cs="Times New Roman"/>
          <w:sz w:val="24"/>
          <w:szCs w:val="24"/>
        </w:rPr>
        <w:t>ломала клякса ему дом.</w:t>
      </w:r>
    </w:p>
    <w:p w:rsidR="004E0002" w:rsidRPr="00463BFE" w:rsidRDefault="004E0002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Вы кирпичики берите</w:t>
      </w:r>
    </w:p>
    <w:p w:rsidR="004E0002" w:rsidRPr="00463BFE" w:rsidRDefault="004E0002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Домик гному соберите.</w:t>
      </w:r>
    </w:p>
    <w:p w:rsidR="004E0002" w:rsidRPr="0005577A" w:rsidRDefault="004E0002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7A">
        <w:rPr>
          <w:rFonts w:ascii="Times New Roman" w:hAnsi="Times New Roman" w:cs="Times New Roman"/>
          <w:sz w:val="24"/>
          <w:szCs w:val="24"/>
        </w:rPr>
        <w:t>Какого цвета гном и его дом?</w:t>
      </w:r>
    </w:p>
    <w:p w:rsidR="004E0002" w:rsidRPr="00463BFE" w:rsidRDefault="004E0002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Гном спасибо говорит</w:t>
      </w:r>
      <w:r w:rsidR="0005577A">
        <w:rPr>
          <w:rFonts w:ascii="Times New Roman" w:hAnsi="Times New Roman" w:cs="Times New Roman"/>
          <w:sz w:val="24"/>
          <w:szCs w:val="24"/>
        </w:rPr>
        <w:t>,</w:t>
      </w:r>
    </w:p>
    <w:p w:rsidR="004E0002" w:rsidRPr="00463BFE" w:rsidRDefault="004E0002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Краску красную нам дарит.</w:t>
      </w:r>
    </w:p>
    <w:p w:rsidR="004E0002" w:rsidRPr="00463BFE" w:rsidRDefault="004E0002" w:rsidP="00463B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Игра “Красный…”</w:t>
      </w:r>
      <w:r w:rsidR="00EB1BC2" w:rsidRPr="00463BFE">
        <w:rPr>
          <w:rFonts w:ascii="Times New Roman" w:hAnsi="Times New Roman" w:cs="Times New Roman"/>
          <w:sz w:val="24"/>
          <w:szCs w:val="24"/>
        </w:rPr>
        <w:t xml:space="preserve"> Что мы можем нарисовать красной краской? </w:t>
      </w:r>
      <w:r w:rsidR="00EB1BC2" w:rsidRPr="00463BFE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EB1BC2" w:rsidRPr="00463BFE" w:rsidRDefault="00EB1BC2" w:rsidP="00463B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0002" w:rsidRPr="00463BFE" w:rsidRDefault="002C3215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7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002" w:rsidRPr="00463BFE">
        <w:rPr>
          <w:rFonts w:ascii="Times New Roman" w:hAnsi="Times New Roman" w:cs="Times New Roman"/>
          <w:sz w:val="24"/>
          <w:szCs w:val="24"/>
        </w:rPr>
        <w:t xml:space="preserve">Дальше с вами мы пойдём, </w:t>
      </w:r>
    </w:p>
    <w:p w:rsidR="004E0002" w:rsidRPr="0005577A" w:rsidRDefault="004E0002" w:rsidP="00463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Кто же это</w:t>
      </w:r>
      <w:r w:rsidR="00633860" w:rsidRPr="00463BFE">
        <w:rPr>
          <w:rFonts w:ascii="Times New Roman" w:hAnsi="Times New Roman" w:cs="Times New Roman"/>
          <w:sz w:val="24"/>
          <w:szCs w:val="24"/>
        </w:rPr>
        <w:t xml:space="preserve">? </w:t>
      </w:r>
      <w:r w:rsidR="00633860" w:rsidRPr="0005577A">
        <w:rPr>
          <w:rFonts w:ascii="Times New Roman" w:hAnsi="Times New Roman" w:cs="Times New Roman"/>
          <w:b/>
          <w:sz w:val="24"/>
          <w:szCs w:val="24"/>
        </w:rPr>
        <w:t>Ж</w:t>
      </w:r>
      <w:r w:rsidRPr="0005577A">
        <w:rPr>
          <w:rFonts w:ascii="Times New Roman" w:hAnsi="Times New Roman" w:cs="Times New Roman"/>
          <w:b/>
          <w:sz w:val="24"/>
          <w:szCs w:val="24"/>
        </w:rPr>
        <w:t>ёлтый гном.</w:t>
      </w:r>
    </w:p>
    <w:p w:rsidR="004E0002" w:rsidRPr="00463BFE" w:rsidRDefault="004E0002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Что случилось? Вот беда.</w:t>
      </w:r>
    </w:p>
    <w:p w:rsidR="004E0002" w:rsidRPr="00463BFE" w:rsidRDefault="004E0002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Клякса вещи забрала.</w:t>
      </w:r>
    </w:p>
    <w:p w:rsidR="004E0002" w:rsidRPr="00463BFE" w:rsidRDefault="004E0002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Надо гномика спасать</w:t>
      </w:r>
    </w:p>
    <w:p w:rsidR="004E0002" w:rsidRPr="00463BFE" w:rsidRDefault="004E0002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И гардероб ему собрать.</w:t>
      </w:r>
    </w:p>
    <w:p w:rsidR="004E0002" w:rsidRDefault="004E0002" w:rsidP="00463B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3BFE">
        <w:rPr>
          <w:rFonts w:ascii="Times New Roman" w:hAnsi="Times New Roman" w:cs="Times New Roman"/>
          <w:i/>
          <w:sz w:val="24"/>
          <w:szCs w:val="24"/>
        </w:rPr>
        <w:t>(Раскрашивание одежды ватными палочками</w:t>
      </w:r>
      <w:r w:rsidR="0005577A">
        <w:rPr>
          <w:rFonts w:ascii="Times New Roman" w:hAnsi="Times New Roman" w:cs="Times New Roman"/>
          <w:i/>
          <w:sz w:val="24"/>
          <w:szCs w:val="24"/>
        </w:rPr>
        <w:t>, в жёлтый горошек.</w:t>
      </w:r>
      <w:r w:rsidRPr="00463BFE">
        <w:rPr>
          <w:rFonts w:ascii="Times New Roman" w:hAnsi="Times New Roman" w:cs="Times New Roman"/>
          <w:i/>
          <w:sz w:val="24"/>
          <w:szCs w:val="24"/>
        </w:rPr>
        <w:t>)</w:t>
      </w:r>
    </w:p>
    <w:p w:rsidR="00EA5912" w:rsidRPr="00463BFE" w:rsidRDefault="00EA5912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5CF" w:rsidRPr="00463BFE" w:rsidRDefault="0005577A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557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35CF" w:rsidRPr="0005577A">
        <w:rPr>
          <w:rFonts w:ascii="Times New Roman" w:hAnsi="Times New Roman" w:cs="Times New Roman"/>
          <w:b/>
          <w:sz w:val="24"/>
          <w:szCs w:val="24"/>
        </w:rPr>
        <w:t>Синий гном</w:t>
      </w:r>
      <w:r w:rsidR="008535CF" w:rsidRPr="00463BFE">
        <w:rPr>
          <w:rFonts w:ascii="Times New Roman" w:hAnsi="Times New Roman" w:cs="Times New Roman"/>
          <w:sz w:val="24"/>
          <w:szCs w:val="24"/>
        </w:rPr>
        <w:t>, как море, синий,</w:t>
      </w:r>
    </w:p>
    <w:p w:rsidR="00EA5912" w:rsidRPr="00463BFE" w:rsidRDefault="008535CF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Любит всё</w:t>
      </w:r>
      <w:r w:rsidR="00463BFE" w:rsidRPr="00463BFE">
        <w:rPr>
          <w:rFonts w:ascii="Times New Roman" w:hAnsi="Times New Roman" w:cs="Times New Roman"/>
          <w:sz w:val="24"/>
          <w:szCs w:val="24"/>
        </w:rPr>
        <w:t>,</w:t>
      </w:r>
      <w:r w:rsidRPr="00463BFE">
        <w:rPr>
          <w:rFonts w:ascii="Times New Roman" w:hAnsi="Times New Roman" w:cs="Times New Roman"/>
          <w:sz w:val="24"/>
          <w:szCs w:val="24"/>
        </w:rPr>
        <w:t xml:space="preserve"> в чём есть вода.</w:t>
      </w:r>
    </w:p>
    <w:p w:rsidR="00EA5912" w:rsidRPr="00463BFE" w:rsidRDefault="00EA5912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Клякса ж речки осушила,</w:t>
      </w:r>
    </w:p>
    <w:p w:rsidR="00EA5912" w:rsidRPr="00463BFE" w:rsidRDefault="00EA5912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lastRenderedPageBreak/>
        <w:t>Всю водичку перекрыла.</w:t>
      </w:r>
    </w:p>
    <w:p w:rsidR="00EA5912" w:rsidRPr="00463BFE" w:rsidRDefault="00EA5912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Надо гному бы помочь</w:t>
      </w:r>
      <w:r w:rsidR="00463BFE" w:rsidRPr="00463BFE">
        <w:rPr>
          <w:rFonts w:ascii="Times New Roman" w:hAnsi="Times New Roman" w:cs="Times New Roman"/>
          <w:sz w:val="24"/>
          <w:szCs w:val="24"/>
        </w:rPr>
        <w:t>!</w:t>
      </w:r>
    </w:p>
    <w:p w:rsidR="008535CF" w:rsidRPr="00463BFE" w:rsidRDefault="008535CF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А чтоб водицу получить</w:t>
      </w:r>
    </w:p>
    <w:p w:rsidR="008535CF" w:rsidRPr="00463BFE" w:rsidRDefault="008535CF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 xml:space="preserve">Надо </w:t>
      </w:r>
      <w:r w:rsidR="00463BFE" w:rsidRPr="00463BFE">
        <w:rPr>
          <w:rFonts w:ascii="Times New Roman" w:hAnsi="Times New Roman" w:cs="Times New Roman"/>
          <w:sz w:val="24"/>
          <w:szCs w:val="24"/>
        </w:rPr>
        <w:t>тучку попросить.</w:t>
      </w:r>
    </w:p>
    <w:p w:rsidR="008535CF" w:rsidRPr="00463BFE" w:rsidRDefault="008535CF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Вот и тучка, посмотрите,</w:t>
      </w:r>
    </w:p>
    <w:p w:rsidR="008535CF" w:rsidRPr="00463BFE" w:rsidRDefault="008535CF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Тучке, дети, помогите.</w:t>
      </w:r>
    </w:p>
    <w:p w:rsidR="008535CF" w:rsidRPr="00463BFE" w:rsidRDefault="00463BFE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Пальчик в краске намоч</w:t>
      </w:r>
      <w:r w:rsidR="008535CF" w:rsidRPr="00463BFE">
        <w:rPr>
          <w:rFonts w:ascii="Times New Roman" w:hAnsi="Times New Roman" w:cs="Times New Roman"/>
          <w:sz w:val="24"/>
          <w:szCs w:val="24"/>
        </w:rPr>
        <w:t>ите</w:t>
      </w:r>
    </w:p>
    <w:p w:rsidR="008535CF" w:rsidRPr="00463BFE" w:rsidRDefault="008535CF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И под тучкой</w:t>
      </w:r>
      <w:r w:rsidR="00463BFE" w:rsidRPr="00463BFE">
        <w:rPr>
          <w:rFonts w:ascii="Times New Roman" w:hAnsi="Times New Roman" w:cs="Times New Roman"/>
          <w:sz w:val="24"/>
          <w:szCs w:val="24"/>
        </w:rPr>
        <w:t xml:space="preserve"> опустите.</w:t>
      </w:r>
    </w:p>
    <w:p w:rsidR="00463BFE" w:rsidRPr="00463BFE" w:rsidRDefault="00463BFE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Вот так дождик получился,</w:t>
      </w:r>
    </w:p>
    <w:p w:rsidR="00463BFE" w:rsidRPr="00463BFE" w:rsidRDefault="00463BFE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>Капли в ручеёк скатились</w:t>
      </w:r>
    </w:p>
    <w:p w:rsidR="00463BFE" w:rsidRDefault="0005577A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синего гнома развеселили.</w:t>
      </w:r>
    </w:p>
    <w:p w:rsidR="0005577A" w:rsidRDefault="0005577A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77A" w:rsidRPr="00463BFE" w:rsidRDefault="0005577A" w:rsidP="0005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7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FE">
        <w:rPr>
          <w:rFonts w:ascii="Times New Roman" w:hAnsi="Times New Roman" w:cs="Times New Roman"/>
          <w:sz w:val="24"/>
          <w:szCs w:val="24"/>
        </w:rPr>
        <w:t>У гномов были домашние питомцы</w:t>
      </w:r>
    </w:p>
    <w:p w:rsidR="0005577A" w:rsidRPr="00463BFE" w:rsidRDefault="0005577A" w:rsidP="0005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кот</w:t>
      </w:r>
      <w:r w:rsidRPr="00463B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63BFE">
        <w:rPr>
          <w:rFonts w:ascii="Times New Roman" w:hAnsi="Times New Roman" w:cs="Times New Roman"/>
          <w:sz w:val="24"/>
          <w:szCs w:val="24"/>
        </w:rPr>
        <w:t>не собака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577A" w:rsidRDefault="0005577A" w:rsidP="0005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FE">
        <w:rPr>
          <w:rFonts w:ascii="Times New Roman" w:hAnsi="Times New Roman" w:cs="Times New Roman"/>
          <w:sz w:val="24"/>
          <w:szCs w:val="24"/>
        </w:rPr>
        <w:t xml:space="preserve">А колючие </w:t>
      </w:r>
      <w:r w:rsidRPr="0005577A">
        <w:rPr>
          <w:rFonts w:ascii="Times New Roman" w:hAnsi="Times New Roman" w:cs="Times New Roman"/>
          <w:b/>
          <w:sz w:val="24"/>
          <w:szCs w:val="24"/>
        </w:rPr>
        <w:t>ежата</w:t>
      </w:r>
      <w:r w:rsidRPr="00463BFE">
        <w:rPr>
          <w:rFonts w:ascii="Times New Roman" w:hAnsi="Times New Roman" w:cs="Times New Roman"/>
          <w:sz w:val="24"/>
          <w:szCs w:val="24"/>
        </w:rPr>
        <w:t>.</w:t>
      </w:r>
    </w:p>
    <w:p w:rsidR="0005577A" w:rsidRDefault="0005577A" w:rsidP="0005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Ежата на полянке гуляли</w:t>
      </w:r>
    </w:p>
    <w:p w:rsidR="0005577A" w:rsidRPr="00463BFE" w:rsidRDefault="0005577A" w:rsidP="0005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грибочки собирали.</w:t>
      </w:r>
    </w:p>
    <w:p w:rsidR="0005577A" w:rsidRDefault="0005577A" w:rsidP="0005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Клякса ежат</w:t>
      </w:r>
      <w:r w:rsidRPr="00463BFE">
        <w:rPr>
          <w:rFonts w:ascii="Times New Roman" w:hAnsi="Times New Roman" w:cs="Times New Roman"/>
          <w:sz w:val="24"/>
          <w:szCs w:val="24"/>
        </w:rPr>
        <w:t xml:space="preserve"> напугала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77A" w:rsidRDefault="0005577A" w:rsidP="0005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испугались</w:t>
      </w:r>
    </w:p>
    <w:p w:rsidR="0005577A" w:rsidRDefault="0005577A" w:rsidP="0005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грибочки</w:t>
      </w:r>
      <w:r w:rsidR="00470F90">
        <w:rPr>
          <w:rFonts w:ascii="Times New Roman" w:hAnsi="Times New Roman" w:cs="Times New Roman"/>
          <w:sz w:val="24"/>
          <w:szCs w:val="24"/>
        </w:rPr>
        <w:t xml:space="preserve"> расте</w:t>
      </w:r>
      <w:r>
        <w:rPr>
          <w:rFonts w:ascii="Times New Roman" w:hAnsi="Times New Roman" w:cs="Times New Roman"/>
          <w:sz w:val="24"/>
          <w:szCs w:val="24"/>
        </w:rPr>
        <w:t>ряли.</w:t>
      </w:r>
    </w:p>
    <w:p w:rsidR="0005577A" w:rsidRDefault="0005577A" w:rsidP="0005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ребята, помогите</w:t>
      </w:r>
    </w:p>
    <w:p w:rsidR="0005577A" w:rsidRDefault="0005577A" w:rsidP="0005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грибочки соберите.</w:t>
      </w:r>
    </w:p>
    <w:p w:rsidR="0005577A" w:rsidRPr="0005577A" w:rsidRDefault="0005577A" w:rsidP="000557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собирают грибочки-колпачки, подбирая по цвету ежа.)</w:t>
      </w:r>
    </w:p>
    <w:p w:rsidR="0005577A" w:rsidRPr="00463BFE" w:rsidRDefault="0005577A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E91" w:rsidRDefault="00470F90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70F90">
        <w:rPr>
          <w:rFonts w:ascii="Times New Roman" w:hAnsi="Times New Roman" w:cs="Times New Roman"/>
          <w:b/>
          <w:sz w:val="24"/>
          <w:szCs w:val="24"/>
        </w:rPr>
        <w:t>Клякса</w:t>
      </w:r>
      <w:r>
        <w:rPr>
          <w:rFonts w:ascii="Times New Roman" w:hAnsi="Times New Roman" w:cs="Times New Roman"/>
          <w:sz w:val="24"/>
          <w:szCs w:val="24"/>
        </w:rPr>
        <w:t xml:space="preserve"> на помощь и доброту вашу</w:t>
      </w:r>
      <w:r w:rsidR="002C3215">
        <w:rPr>
          <w:rFonts w:ascii="Times New Roman" w:hAnsi="Times New Roman" w:cs="Times New Roman"/>
          <w:sz w:val="24"/>
          <w:szCs w:val="24"/>
        </w:rPr>
        <w:t xml:space="preserve"> посмотрела</w:t>
      </w:r>
    </w:p>
    <w:p w:rsidR="002C3215" w:rsidRDefault="002C3215" w:rsidP="0046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тут же </w:t>
      </w:r>
      <w:r w:rsidRPr="00470F90">
        <w:rPr>
          <w:rFonts w:ascii="Times New Roman" w:hAnsi="Times New Roman" w:cs="Times New Roman"/>
          <w:b/>
          <w:sz w:val="24"/>
          <w:szCs w:val="24"/>
        </w:rPr>
        <w:t>подобрела.</w:t>
      </w:r>
    </w:p>
    <w:p w:rsidR="002C3215" w:rsidRPr="002C3215" w:rsidRDefault="002C3215" w:rsidP="00463B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(Воспитатель прорисовывает из кляксы кота.)</w:t>
      </w:r>
    </w:p>
    <w:sectPr w:rsidR="002C3215" w:rsidRPr="002C3215" w:rsidSect="00CB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356"/>
    <w:multiLevelType w:val="hybridMultilevel"/>
    <w:tmpl w:val="1E38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92547"/>
    <w:multiLevelType w:val="hybridMultilevel"/>
    <w:tmpl w:val="9B2C7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29A"/>
    <w:rsid w:val="0005577A"/>
    <w:rsid w:val="00062BF6"/>
    <w:rsid w:val="00090618"/>
    <w:rsid w:val="00094352"/>
    <w:rsid w:val="00097D3E"/>
    <w:rsid w:val="000B56F5"/>
    <w:rsid w:val="000F4E91"/>
    <w:rsid w:val="00133B9F"/>
    <w:rsid w:val="00170BC1"/>
    <w:rsid w:val="001A449C"/>
    <w:rsid w:val="001F3CE5"/>
    <w:rsid w:val="00214690"/>
    <w:rsid w:val="002A4ADD"/>
    <w:rsid w:val="002B3275"/>
    <w:rsid w:val="002C3215"/>
    <w:rsid w:val="002D1B91"/>
    <w:rsid w:val="003170E1"/>
    <w:rsid w:val="0034609B"/>
    <w:rsid w:val="00352583"/>
    <w:rsid w:val="00365E4B"/>
    <w:rsid w:val="00373169"/>
    <w:rsid w:val="003A0978"/>
    <w:rsid w:val="003E0894"/>
    <w:rsid w:val="003E3483"/>
    <w:rsid w:val="003F73F8"/>
    <w:rsid w:val="00413F92"/>
    <w:rsid w:val="00463BFE"/>
    <w:rsid w:val="0046431C"/>
    <w:rsid w:val="00470F90"/>
    <w:rsid w:val="00471483"/>
    <w:rsid w:val="004769D5"/>
    <w:rsid w:val="004920B0"/>
    <w:rsid w:val="004A6F79"/>
    <w:rsid w:val="004D3077"/>
    <w:rsid w:val="004D4603"/>
    <w:rsid w:val="004E0002"/>
    <w:rsid w:val="004F29FB"/>
    <w:rsid w:val="004F7D83"/>
    <w:rsid w:val="0053072D"/>
    <w:rsid w:val="00540565"/>
    <w:rsid w:val="005648BD"/>
    <w:rsid w:val="00586AA5"/>
    <w:rsid w:val="00602D75"/>
    <w:rsid w:val="00633860"/>
    <w:rsid w:val="00641B66"/>
    <w:rsid w:val="00655080"/>
    <w:rsid w:val="006B51FC"/>
    <w:rsid w:val="006E0301"/>
    <w:rsid w:val="006F13BE"/>
    <w:rsid w:val="006F4930"/>
    <w:rsid w:val="00776F07"/>
    <w:rsid w:val="007C0113"/>
    <w:rsid w:val="007D1539"/>
    <w:rsid w:val="00812F7D"/>
    <w:rsid w:val="00815683"/>
    <w:rsid w:val="008236B3"/>
    <w:rsid w:val="008324AC"/>
    <w:rsid w:val="008535CF"/>
    <w:rsid w:val="00864293"/>
    <w:rsid w:val="00886220"/>
    <w:rsid w:val="00890FA4"/>
    <w:rsid w:val="008A3EFA"/>
    <w:rsid w:val="008D629A"/>
    <w:rsid w:val="008F64DC"/>
    <w:rsid w:val="008F79FA"/>
    <w:rsid w:val="00935E17"/>
    <w:rsid w:val="00937C20"/>
    <w:rsid w:val="009462B2"/>
    <w:rsid w:val="009872B5"/>
    <w:rsid w:val="00991430"/>
    <w:rsid w:val="00991EAD"/>
    <w:rsid w:val="009B4FF5"/>
    <w:rsid w:val="009C116B"/>
    <w:rsid w:val="009F3340"/>
    <w:rsid w:val="00A06C17"/>
    <w:rsid w:val="00A268AC"/>
    <w:rsid w:val="00A6351C"/>
    <w:rsid w:val="00A637BB"/>
    <w:rsid w:val="00AA3734"/>
    <w:rsid w:val="00AC1D34"/>
    <w:rsid w:val="00B20125"/>
    <w:rsid w:val="00B26E0C"/>
    <w:rsid w:val="00B31E5F"/>
    <w:rsid w:val="00B903A9"/>
    <w:rsid w:val="00B96BF2"/>
    <w:rsid w:val="00BC2DFB"/>
    <w:rsid w:val="00BC7061"/>
    <w:rsid w:val="00BD1378"/>
    <w:rsid w:val="00BD7435"/>
    <w:rsid w:val="00BE3AE7"/>
    <w:rsid w:val="00C539DD"/>
    <w:rsid w:val="00C70E31"/>
    <w:rsid w:val="00C7311F"/>
    <w:rsid w:val="00C73488"/>
    <w:rsid w:val="00CB03A0"/>
    <w:rsid w:val="00CB6116"/>
    <w:rsid w:val="00CD2765"/>
    <w:rsid w:val="00CD3A84"/>
    <w:rsid w:val="00D14531"/>
    <w:rsid w:val="00D16E6E"/>
    <w:rsid w:val="00D453C9"/>
    <w:rsid w:val="00D616D9"/>
    <w:rsid w:val="00D62E6E"/>
    <w:rsid w:val="00D843F5"/>
    <w:rsid w:val="00D95877"/>
    <w:rsid w:val="00DF7896"/>
    <w:rsid w:val="00E5335E"/>
    <w:rsid w:val="00E56DB8"/>
    <w:rsid w:val="00E7241C"/>
    <w:rsid w:val="00EA5912"/>
    <w:rsid w:val="00EB1BC2"/>
    <w:rsid w:val="00EB7A4F"/>
    <w:rsid w:val="00EC657D"/>
    <w:rsid w:val="00EC6BED"/>
    <w:rsid w:val="00F372AD"/>
    <w:rsid w:val="00F473B6"/>
    <w:rsid w:val="00F5003D"/>
    <w:rsid w:val="00FB7E44"/>
    <w:rsid w:val="00FD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2014-04-08T19:07:00Z</dcterms:created>
  <dcterms:modified xsi:type="dcterms:W3CDTF">2014-05-07T14:43:00Z</dcterms:modified>
</cp:coreProperties>
</file>